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046C009" w:rsidR="00B03A8F" w:rsidRPr="005E1787" w:rsidRDefault="00B03A8F" w:rsidP="004308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پزشکی </w:t>
      </w:r>
    </w:p>
    <w:p w14:paraId="14B91A52" w14:textId="320E0C2A" w:rsidR="00E270DE" w:rsidRPr="00EB6DB3" w:rsidRDefault="00E270DE" w:rsidP="00290D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0DAA">
        <w:rPr>
          <w:rFonts w:asciiTheme="majorBidi" w:hAnsiTheme="majorBidi" w:cs="B Nazanin" w:hint="cs"/>
          <w:sz w:val="24"/>
          <w:szCs w:val="24"/>
          <w:rtl/>
          <w:lang w:bidi="fa-IR"/>
        </w:rPr>
        <w:t>تاریخ داروشناسی در دوره اسلامی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6FB2298A" w:rsidR="00B4711B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3FE1122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53A2BF38" w:rsidR="00F51BF7" w:rsidRPr="0038172F" w:rsidRDefault="00E270DE" w:rsidP="00290DA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مدرسان:      دکتر زرگران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30F3243" w:rsidR="00F51BF7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تاریخ پزشکی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/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5AD24AEB" w:rsidR="001B6A38" w:rsidRDefault="00A7011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4436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 مفردات و قرابادین و کتب و تعاریف این حوزه از دانش تاریخ داروسازی میباشد</w:t>
      </w:r>
      <w:r w:rsidR="00D45A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566DEA52" w:rsidR="004D13AB" w:rsidRPr="00EB6DB3" w:rsidRDefault="004D13A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توانمندی دانشجویان برای </w:t>
      </w:r>
      <w:r w:rsidR="004436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استفده از متون تخصصی مفردات و قرابادین در موضوع تاریخ پزشکی و داروسازی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00ADD60" w14:textId="53BFDED3" w:rsidR="004D13AB" w:rsidRDefault="00D45A3D" w:rsidP="0044360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کلیت و مفهوم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مفردات و قرابادین آشنا گردد</w:t>
      </w:r>
    </w:p>
    <w:p w14:paraId="4045BB6D" w14:textId="7CE180B1" w:rsidR="004D13AB" w:rsidRDefault="00D45A3D" w:rsidP="0044360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تایخ استفاده از گیاهان داویی و مرکبه آشنا گردد</w:t>
      </w:r>
      <w:r w:rsidR="004D13A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D499C17" w14:textId="3252E5AF" w:rsidR="004D13AB" w:rsidRDefault="00443601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مفاهیم تخصصیا ستفاده از متون مفردات و قرابادین ها در گستره تاریخ پزشکی ایران آشنا شود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BE7918D" w14:textId="705718F2" w:rsidR="00D45A3D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کتب تخصصی مهم مفردات و قرابادین آشنا شود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4431F5A" w14:textId="12477DAA" w:rsidR="00D45A3D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اشکال دارویی سنتی در طب ایرانی آشنا شود.</w:t>
      </w:r>
    </w:p>
    <w:p w14:paraId="3D073E60" w14:textId="109005E2" w:rsidR="00D45A3D" w:rsidRPr="00EB6DB3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طبقه بندی انواع کتب مفردات و قرابادین در تمدن اسلامی آشنا شود.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906C3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D13AB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5"/>
        <w:gridCol w:w="1677"/>
        <w:gridCol w:w="1881"/>
        <w:gridCol w:w="1928"/>
        <w:gridCol w:w="1990"/>
        <w:gridCol w:w="785"/>
      </w:tblGrid>
      <w:tr w:rsidR="00E84BBA" w14:paraId="687BBD93" w14:textId="77777777" w:rsidTr="00E84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866C2F3" w14:textId="5C12F32B" w:rsidR="00E84BBA" w:rsidRPr="00EB6DB3" w:rsidRDefault="00E84BBA" w:rsidP="00E84BB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677" w:type="dxa"/>
          </w:tcPr>
          <w:p w14:paraId="2865650A" w14:textId="6B8B672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زمان کلاس</w:t>
            </w:r>
          </w:p>
        </w:tc>
        <w:tc>
          <w:tcPr>
            <w:tcW w:w="1881" w:type="dxa"/>
          </w:tcPr>
          <w:p w14:paraId="7369CF04" w14:textId="2236B909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28" w:type="dxa"/>
          </w:tcPr>
          <w:p w14:paraId="3D37B49B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990" w:type="dxa"/>
          </w:tcPr>
          <w:p w14:paraId="1D18645E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5" w:type="dxa"/>
          </w:tcPr>
          <w:p w14:paraId="4BCF3D9E" w14:textId="6F7698B0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5161C" w14:paraId="0F0C5D07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E248ECF" w14:textId="28483B60" w:rsidR="0085161C" w:rsidRPr="00985539" w:rsidRDefault="0085161C" w:rsidP="0085161C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77" w:type="dxa"/>
          </w:tcPr>
          <w:p w14:paraId="79248774" w14:textId="5B65FADA" w:rsidR="0085161C" w:rsidRDefault="0085161C" w:rsidP="008516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27/6/1401</w:t>
            </w:r>
          </w:p>
          <w:p w14:paraId="7AED0156" w14:textId="61F8B6E7" w:rsidR="0085161C" w:rsidRPr="00985539" w:rsidRDefault="0085161C" w:rsidP="008516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B9E18F5" w14:textId="046C6C2B" w:rsidR="0085161C" w:rsidRPr="00985539" w:rsidRDefault="0085161C" w:rsidP="008516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تکالیف در موعد مقرر، مطالعه منابع معرفی شده و مشارکت فعال در 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28" w:type="dxa"/>
          </w:tcPr>
          <w:p w14:paraId="43379A73" w14:textId="7777777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غیر حضوری (سامانه نوید)</w:t>
            </w:r>
          </w:p>
          <w:p w14:paraId="2B305B0D" w14:textId="4CCF2E7F" w:rsidR="0085161C" w:rsidRPr="00985539" w:rsidRDefault="0085161C" w:rsidP="008516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921D8DC" w14:textId="4863158F" w:rsidR="0085161C" w:rsidRPr="005E1651" w:rsidRDefault="0085161C" w:rsidP="008516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داروسازی و داروشناسی در ایران باستان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14:paraId="228979A4" w14:textId="77777777" w:rsidR="0085161C" w:rsidRPr="00EB6DB3" w:rsidRDefault="0085161C" w:rsidP="008516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09731D" w14:paraId="27DD1B05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597DDA" w14:textId="0B13DC4C" w:rsidR="0009731D" w:rsidRPr="00985539" w:rsidRDefault="00B360FB" w:rsidP="00B360F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دکتر زرگران</w:t>
            </w:r>
          </w:p>
        </w:tc>
        <w:tc>
          <w:tcPr>
            <w:tcW w:w="1677" w:type="dxa"/>
          </w:tcPr>
          <w:p w14:paraId="3ECF2C29" w14:textId="05336E74" w:rsidR="0009731D" w:rsidRDefault="0009731D" w:rsidP="008355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8355E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8355E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8355E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1401</w:t>
            </w:r>
          </w:p>
          <w:p w14:paraId="09BF1382" w14:textId="4C024899" w:rsidR="0009731D" w:rsidRPr="00985539" w:rsidRDefault="00B360FB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3093118" w14:textId="71594BD5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4BFFCD3" w14:textId="456F0032" w:rsidR="0009731D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حضوری  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- احمدیه</w:t>
            </w:r>
          </w:p>
          <w:p w14:paraId="12AD227D" w14:textId="46191A1E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1710D4CE" w14:textId="35A72259" w:rsidR="0009731D" w:rsidRPr="0085161C" w:rsidRDefault="0085161C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8516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داروسازی و داروشناسی در ایران باستان 2</w:t>
            </w:r>
          </w:p>
        </w:tc>
        <w:tc>
          <w:tcPr>
            <w:tcW w:w="785" w:type="dxa"/>
          </w:tcPr>
          <w:p w14:paraId="7BC0A093" w14:textId="77777777" w:rsidR="0009731D" w:rsidRPr="00EB6DB3" w:rsidRDefault="0009731D" w:rsidP="000973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09731D" w14:paraId="37988758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624CC8" w14:textId="540E09BF" w:rsidR="0009731D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53DE9E13" w14:textId="024AE8CD" w:rsidR="008355EF" w:rsidRDefault="008355EF" w:rsidP="008355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17/7/1401</w:t>
            </w:r>
          </w:p>
          <w:p w14:paraId="20D37669" w14:textId="3D60A108" w:rsidR="0009731D" w:rsidRPr="00985539" w:rsidRDefault="00B360FB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1162E175" w14:textId="025C0FB6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9096136" w14:textId="6DDADE7A" w:rsidR="0009731D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حضوری 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- احمدیه</w:t>
            </w:r>
          </w:p>
          <w:p w14:paraId="196FFB74" w14:textId="47385859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80E6296" w14:textId="65773CE0" w:rsidR="0009731D" w:rsidRPr="00EB6DB3" w:rsidRDefault="0085161C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داروشناسی در تمدنهای باستانی</w:t>
            </w:r>
          </w:p>
        </w:tc>
        <w:tc>
          <w:tcPr>
            <w:tcW w:w="785" w:type="dxa"/>
          </w:tcPr>
          <w:p w14:paraId="5AE8FF57" w14:textId="77777777" w:rsidR="0009731D" w:rsidRPr="00EB6DB3" w:rsidRDefault="0009731D" w:rsidP="000973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9A0DFB" w14:paraId="014D555C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18D1388" w14:textId="14D88C00" w:rsidR="009A0DFB" w:rsidRPr="00985539" w:rsidRDefault="009A0DFB" w:rsidP="009A0DFB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F97F361" w14:textId="51C1FE73" w:rsidR="008355EF" w:rsidRDefault="008355EF" w:rsidP="008355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24/7/1401</w:t>
            </w:r>
          </w:p>
          <w:p w14:paraId="1E714EE6" w14:textId="6FF5B456" w:rsidR="009A0DFB" w:rsidRPr="00985539" w:rsidRDefault="00B360FB" w:rsidP="009A0D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4BAAE55" w14:textId="6B7263F3" w:rsidR="009A0DFB" w:rsidRPr="00985539" w:rsidRDefault="009A0DFB" w:rsidP="009A0D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17916DC" w14:textId="77777777" w:rsidR="001F6C07" w:rsidRDefault="001F6C07" w:rsidP="001F6C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غیر حضوری (سامانه نوید)</w:t>
            </w:r>
          </w:p>
          <w:p w14:paraId="68BEE811" w14:textId="3A74E4C4" w:rsidR="009A0DFB" w:rsidRPr="00985539" w:rsidRDefault="009A0DFB" w:rsidP="009A0D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ED9B14F" w14:textId="7F95E3FA" w:rsidR="009A0DFB" w:rsidRPr="00547952" w:rsidRDefault="0085161C" w:rsidP="009A0D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انتقال دانش از جهان باستان به دوران اسلامی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جندی شاپور</w:t>
            </w:r>
          </w:p>
        </w:tc>
        <w:tc>
          <w:tcPr>
            <w:tcW w:w="785" w:type="dxa"/>
          </w:tcPr>
          <w:p w14:paraId="00741B70" w14:textId="77777777" w:rsidR="009A0DFB" w:rsidRPr="00EB6DB3" w:rsidRDefault="009A0DFB" w:rsidP="009A0D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290DAA" w14:paraId="136EFF23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ED04A59" w14:textId="281DB6DC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4372F97" w14:textId="0C02EE0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1/8/1401</w:t>
            </w:r>
          </w:p>
          <w:p w14:paraId="3F63306F" w14:textId="6637CC8D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D4A4424" w14:textId="7BEC9D80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5250220" w14:textId="586514B5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A549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07CF78F2" w14:textId="0B90FA16" w:rsidR="00290DAA" w:rsidRPr="00547952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1</w:t>
            </w:r>
          </w:p>
        </w:tc>
        <w:tc>
          <w:tcPr>
            <w:tcW w:w="785" w:type="dxa"/>
          </w:tcPr>
          <w:p w14:paraId="3D5F7DEF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290DAA" w14:paraId="71572B7E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3E95DE" w14:textId="7B7F1772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43D5DD09" w14:textId="3F40A8BC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8/8/1401</w:t>
            </w:r>
          </w:p>
          <w:p w14:paraId="257ECD8D" w14:textId="44927673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425965D" w14:textId="5B45F2C1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2996CCFE" w14:textId="2A50BBD9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  <w:p w14:paraId="51063F62" w14:textId="1837139A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7BA6505" w14:textId="79EF55A6" w:rsidR="00290DAA" w:rsidRPr="00547952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داروسازی در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ابتدایی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آغاز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نهضت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785" w:type="dxa"/>
          </w:tcPr>
          <w:p w14:paraId="44C26987" w14:textId="77777777" w:rsidR="00290DAA" w:rsidRPr="00EB6DB3" w:rsidRDefault="00290DAA" w:rsidP="00290D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290DAA" w14:paraId="78FF968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2C7D9B" w14:textId="609AE7A5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600E063B" w14:textId="68A6F840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15/8/1401</w:t>
            </w:r>
          </w:p>
          <w:p w14:paraId="7FE53A43" w14:textId="32E0F04E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62985D4" w14:textId="0CA0623B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B3A0E31" w14:textId="7777777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حضوری 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- احمدیه</w:t>
            </w:r>
          </w:p>
          <w:p w14:paraId="01FFCB25" w14:textId="7A3E1860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4D20F59A" w14:textId="6E79877E" w:rsidR="00290DAA" w:rsidRPr="00547952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طلایی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785" w:type="dxa"/>
          </w:tcPr>
          <w:p w14:paraId="047AE068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290DAA" w14:paraId="0B11B5F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03E7AFC" w14:textId="1A747457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527A7ED5" w14:textId="25E27F5C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22/8/1401</w:t>
            </w:r>
          </w:p>
          <w:p w14:paraId="48396FBB" w14:textId="27C42456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046C733" w14:textId="17F90B76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4DE98F14" w14:textId="2B4E8047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- احمدیه</w:t>
            </w:r>
          </w:p>
          <w:p w14:paraId="4654C7B8" w14:textId="7617E312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3D7EAFAA" w14:textId="6FD5EE06" w:rsidR="00290DAA" w:rsidRPr="00547952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طلایی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14:paraId="4025F416" w14:textId="77777777" w:rsidR="00290DAA" w:rsidRPr="00EB6DB3" w:rsidRDefault="00290DAA" w:rsidP="00290D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290DAA" w14:paraId="13F47642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417F0453" w14:textId="125F3F39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3A765DCA" w14:textId="301788E9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29/8/1401</w:t>
            </w:r>
          </w:p>
          <w:p w14:paraId="75375DF9" w14:textId="13F54398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FC48F07" w14:textId="5E8025CF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022E5E5" w14:textId="7777777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غیر حضوری (سامانه نوید)</w:t>
            </w:r>
          </w:p>
          <w:p w14:paraId="12AFD7D0" w14:textId="713A4F95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EF6F8FC" w14:textId="269F9E22" w:rsidR="00290DAA" w:rsidRPr="00547952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2</w:t>
            </w:r>
          </w:p>
        </w:tc>
        <w:tc>
          <w:tcPr>
            <w:tcW w:w="785" w:type="dxa"/>
          </w:tcPr>
          <w:p w14:paraId="63BAE51D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290DAA" w14:paraId="0BF7B2D4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698AF5" w14:textId="5B0B2590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2DD7C9CF" w14:textId="4C19D252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6/9/1401</w:t>
            </w:r>
          </w:p>
          <w:p w14:paraId="3CF8B664" w14:textId="31A42F0E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4ED51F92" w14:textId="681D093F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29017050" w14:textId="77777777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حضوری 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- احمدیه</w:t>
            </w:r>
          </w:p>
          <w:p w14:paraId="6129110F" w14:textId="26D88E63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7F805F29" w14:textId="1F0E11C0" w:rsidR="00290DAA" w:rsidRPr="00547952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ایران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از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حمله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مغولان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صفویه</w:t>
            </w:r>
          </w:p>
        </w:tc>
        <w:tc>
          <w:tcPr>
            <w:tcW w:w="785" w:type="dxa"/>
          </w:tcPr>
          <w:p w14:paraId="7ACFAB9D" w14:textId="77777777" w:rsidR="00290DAA" w:rsidRPr="00EB6DB3" w:rsidRDefault="00290DAA" w:rsidP="00290D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290DAA" w14:paraId="626BDEA5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942E2E" w14:textId="644A2937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61886E08" w14:textId="2C8BAB5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13/9/1401</w:t>
            </w:r>
          </w:p>
          <w:p w14:paraId="5ACD277E" w14:textId="7AF0A7C3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852EC0" w14:textId="2C79E183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28169F2" w14:textId="7777777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  <w:p w14:paraId="045F37B2" w14:textId="14E493BB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53E86721" w14:textId="4EB4B63B" w:rsidR="00290DAA" w:rsidRPr="00547952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صفویه</w:t>
            </w:r>
          </w:p>
        </w:tc>
        <w:tc>
          <w:tcPr>
            <w:tcW w:w="785" w:type="dxa"/>
          </w:tcPr>
          <w:p w14:paraId="15C93110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290DAA" w14:paraId="4F9C0152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4943BF" w14:textId="2E61D50A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55F5468F" w14:textId="1C753CC2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20/9/1401</w:t>
            </w:r>
          </w:p>
          <w:p w14:paraId="098795F4" w14:textId="4CDE96A9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C8965E" w14:textId="0B7102DD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C751CED" w14:textId="4AD8AB18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- احمدیه</w:t>
            </w:r>
            <w:r w:rsidRPr="0098553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1E3D477A" w14:textId="6E506063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2FEBD70F" w14:textId="55FC9822" w:rsidR="00290DAA" w:rsidRPr="00547952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قاجار</w:t>
            </w:r>
          </w:p>
        </w:tc>
        <w:tc>
          <w:tcPr>
            <w:tcW w:w="785" w:type="dxa"/>
          </w:tcPr>
          <w:p w14:paraId="05A615B9" w14:textId="77777777" w:rsidR="00290DAA" w:rsidRPr="00EB6DB3" w:rsidRDefault="00290DAA" w:rsidP="00290D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290DAA" w14:paraId="075BD974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EEB7996" w14:textId="20F8817E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2C13AB3F" w14:textId="173FC380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27/9/1401</w:t>
            </w:r>
          </w:p>
          <w:p w14:paraId="0E55811D" w14:textId="6AD4E26C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9F78690" w14:textId="319077ED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EA59FBC" w14:textId="77777777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غیر حضوری (سامانه نوید)</w:t>
            </w:r>
          </w:p>
          <w:p w14:paraId="17F213B0" w14:textId="2516F5EB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3CEA0474" w14:textId="40E72C5D" w:rsidR="00290DAA" w:rsidRPr="00547952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lastRenderedPageBreak/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نوین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785" w:type="dxa"/>
          </w:tcPr>
          <w:p w14:paraId="78B9B4D9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290DAA" w14:paraId="453C524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B1EAEA" w14:textId="42382E32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DA66B36" w14:textId="40FB890F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4/10/1401</w:t>
            </w:r>
          </w:p>
          <w:p w14:paraId="188B4815" w14:textId="54C1FAB2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7B8107F" w14:textId="0146E9FD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8847116" w14:textId="44A9DA7D" w:rsidR="00290DAA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- احمدیه</w:t>
            </w:r>
          </w:p>
          <w:p w14:paraId="3B5D817F" w14:textId="6BFE88C8" w:rsidR="00290DAA" w:rsidRPr="00985539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0D3DC92B" w14:textId="498F3C93" w:rsidR="00290DAA" w:rsidRPr="00547952" w:rsidRDefault="00290DAA" w:rsidP="00290D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3</w:t>
            </w:r>
          </w:p>
        </w:tc>
        <w:tc>
          <w:tcPr>
            <w:tcW w:w="785" w:type="dxa"/>
          </w:tcPr>
          <w:p w14:paraId="165B3CE8" w14:textId="77777777" w:rsidR="00290DAA" w:rsidRPr="00EB6DB3" w:rsidRDefault="00290DAA" w:rsidP="00290D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290DAA" w14:paraId="75ABA56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62DE20F" w14:textId="3D9C302D" w:rsidR="00290DAA" w:rsidRPr="00985539" w:rsidRDefault="00290DAA" w:rsidP="00290DAA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6278897F" w14:textId="295F3AC3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11/10/1401</w:t>
            </w:r>
          </w:p>
          <w:p w14:paraId="1EF33ECC" w14:textId="295F7D4F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3604E5BA" w14:textId="325917CF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2098749" w14:textId="53A5937F" w:rsidR="00290DAA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  <w:p w14:paraId="74EDE3AA" w14:textId="63151121" w:rsidR="00290DAA" w:rsidRPr="00985539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543DB74" w14:textId="02B6AC2C" w:rsidR="00290DAA" w:rsidRPr="000B57EF" w:rsidRDefault="00290DAA" w:rsidP="00290D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جمع بندی و رفع اشکال</w:t>
            </w:r>
          </w:p>
        </w:tc>
        <w:tc>
          <w:tcPr>
            <w:tcW w:w="785" w:type="dxa"/>
          </w:tcPr>
          <w:p w14:paraId="7746E427" w14:textId="77777777" w:rsidR="00290DAA" w:rsidRPr="00EB6DB3" w:rsidRDefault="00290DAA" w:rsidP="00290D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09731D" w14:paraId="49DDDD67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4F5365C" w14:textId="3B55B1E7" w:rsidR="0009731D" w:rsidRPr="00985539" w:rsidRDefault="0009731D" w:rsidP="0009731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0E93C4C9" w14:textId="7777777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7155623F" w14:textId="74BCEB1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3A70E3C" w14:textId="7777777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AD9FDAB" w14:textId="0E52F6BE" w:rsidR="0009731D" w:rsidRPr="00547952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785" w:type="dxa"/>
          </w:tcPr>
          <w:p w14:paraId="47E57C49" w14:textId="77777777" w:rsidR="0009731D" w:rsidRPr="00EB6DB3" w:rsidRDefault="0009731D" w:rsidP="000973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09731D" w14:paraId="580AA5B9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838CEF" w14:textId="6EAE27AA" w:rsidR="0009731D" w:rsidRPr="00985539" w:rsidRDefault="0009731D" w:rsidP="0009731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1C6A729A" w14:textId="77777777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4AD3BE75" w14:textId="55F112C8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83E687E" w14:textId="77777777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4D3B8962" w14:textId="6C67D444" w:rsidR="0009731D" w:rsidRPr="00547952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85" w:type="dxa"/>
          </w:tcPr>
          <w:p w14:paraId="001245C1" w14:textId="77777777" w:rsidR="0009731D" w:rsidRPr="00EB6DB3" w:rsidRDefault="0009731D" w:rsidP="000973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09798DE8" w:rsidR="00BE4941" w:rsidRPr="00506EDC" w:rsidRDefault="00E84BBA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textWrapping" w:clear="all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11F3E0E9" w:rsidR="005C5E6D" w:rsidRPr="00EB6DB3" w:rsidRDefault="005C5E6D" w:rsidP="00D45A3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D45A3D" w:rsidRPr="00D45A3D">
          <w:rPr>
            <w:rFonts w:hint="cs"/>
            <w:rtl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انجام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انتشار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پژوهش‌های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داروشناسی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بومی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E23774">
          <w:t>‬</w:t>
        </w:r>
        <w:r w:rsidR="00F80064">
          <w:t>‬</w:t>
        </w:r>
        <w:r w:rsidR="001B3B71">
          <w:t>‬</w:t>
        </w:r>
        <w:r w:rsidR="00A935AB">
          <w:t>‬</w:t>
        </w:r>
        <w:r w:rsidR="00A6042C">
          <w:t>‬</w:t>
        </w:r>
        <w:r w:rsidR="001920FB">
          <w:t>‬</w:t>
        </w:r>
        <w:r w:rsidR="00B56233">
          <w:t>‬</w:t>
        </w:r>
        <w:r w:rsidR="00315F26">
          <w:t>‬</w:t>
        </w:r>
        <w:r w:rsidR="000F7BFA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lastRenderedPageBreak/>
              <w:t>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4F7F" w14:textId="77777777" w:rsidR="000F7BFA" w:rsidRDefault="000F7BFA" w:rsidP="00EB6DB3">
      <w:pPr>
        <w:spacing w:after="0" w:line="240" w:lineRule="auto"/>
      </w:pPr>
      <w:r>
        <w:separator/>
      </w:r>
    </w:p>
  </w:endnote>
  <w:endnote w:type="continuationSeparator" w:id="0">
    <w:p w14:paraId="22779567" w14:textId="77777777" w:rsidR="000F7BFA" w:rsidRDefault="000F7BF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29F616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8B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1AA0A" w14:textId="77777777" w:rsidR="000F7BFA" w:rsidRDefault="000F7BFA" w:rsidP="00EB6DB3">
      <w:pPr>
        <w:spacing w:after="0" w:line="240" w:lineRule="auto"/>
      </w:pPr>
      <w:r>
        <w:separator/>
      </w:r>
    </w:p>
  </w:footnote>
  <w:footnote w:type="continuationSeparator" w:id="0">
    <w:p w14:paraId="2C509E7E" w14:textId="77777777" w:rsidR="000F7BFA" w:rsidRDefault="000F7BF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3246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9731D"/>
    <w:rsid w:val="000B5704"/>
    <w:rsid w:val="000B57EF"/>
    <w:rsid w:val="000B7123"/>
    <w:rsid w:val="000C7326"/>
    <w:rsid w:val="000E51A7"/>
    <w:rsid w:val="000E701A"/>
    <w:rsid w:val="000F3FF3"/>
    <w:rsid w:val="000F7BFA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20FB"/>
    <w:rsid w:val="00193733"/>
    <w:rsid w:val="00194C8D"/>
    <w:rsid w:val="001A3533"/>
    <w:rsid w:val="001B3B71"/>
    <w:rsid w:val="001B6A38"/>
    <w:rsid w:val="001D29D6"/>
    <w:rsid w:val="001D2D1F"/>
    <w:rsid w:val="001F31CB"/>
    <w:rsid w:val="001F6C07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0DAA"/>
    <w:rsid w:val="0029396B"/>
    <w:rsid w:val="002942FF"/>
    <w:rsid w:val="002B27AF"/>
    <w:rsid w:val="002D5FD3"/>
    <w:rsid w:val="002E06E6"/>
    <w:rsid w:val="00315F26"/>
    <w:rsid w:val="003208E8"/>
    <w:rsid w:val="003225EB"/>
    <w:rsid w:val="003348A3"/>
    <w:rsid w:val="00336EBE"/>
    <w:rsid w:val="00337E9D"/>
    <w:rsid w:val="00357089"/>
    <w:rsid w:val="00364A0B"/>
    <w:rsid w:val="00366A61"/>
    <w:rsid w:val="0038172F"/>
    <w:rsid w:val="003909B8"/>
    <w:rsid w:val="003B58BE"/>
    <w:rsid w:val="003C3250"/>
    <w:rsid w:val="003D5FAE"/>
    <w:rsid w:val="003F5911"/>
    <w:rsid w:val="004005EE"/>
    <w:rsid w:val="00401B3A"/>
    <w:rsid w:val="00426476"/>
    <w:rsid w:val="0043083B"/>
    <w:rsid w:val="00443601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47952"/>
    <w:rsid w:val="00551073"/>
    <w:rsid w:val="00592F5F"/>
    <w:rsid w:val="005A67D4"/>
    <w:rsid w:val="005A73D4"/>
    <w:rsid w:val="005C5E6D"/>
    <w:rsid w:val="005E03FB"/>
    <w:rsid w:val="005E1651"/>
    <w:rsid w:val="005E1787"/>
    <w:rsid w:val="005E730A"/>
    <w:rsid w:val="005F151B"/>
    <w:rsid w:val="005F23E2"/>
    <w:rsid w:val="0062048A"/>
    <w:rsid w:val="00632F6B"/>
    <w:rsid w:val="0065017B"/>
    <w:rsid w:val="006562BE"/>
    <w:rsid w:val="00671DCA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D2374"/>
    <w:rsid w:val="007E0732"/>
    <w:rsid w:val="007E604E"/>
    <w:rsid w:val="007E7D04"/>
    <w:rsid w:val="007F2C21"/>
    <w:rsid w:val="007F4389"/>
    <w:rsid w:val="00812EFA"/>
    <w:rsid w:val="00816A2F"/>
    <w:rsid w:val="008355EF"/>
    <w:rsid w:val="0084729F"/>
    <w:rsid w:val="0085161C"/>
    <w:rsid w:val="00852EA4"/>
    <w:rsid w:val="00885BF8"/>
    <w:rsid w:val="00896A0B"/>
    <w:rsid w:val="008A1031"/>
    <w:rsid w:val="008A2888"/>
    <w:rsid w:val="008C1F03"/>
    <w:rsid w:val="008E495F"/>
    <w:rsid w:val="00914CAC"/>
    <w:rsid w:val="00933443"/>
    <w:rsid w:val="009340B5"/>
    <w:rsid w:val="009375F5"/>
    <w:rsid w:val="00946D4D"/>
    <w:rsid w:val="00971252"/>
    <w:rsid w:val="00985539"/>
    <w:rsid w:val="009A0090"/>
    <w:rsid w:val="009A0DFB"/>
    <w:rsid w:val="009E629C"/>
    <w:rsid w:val="00A06E26"/>
    <w:rsid w:val="00A11602"/>
    <w:rsid w:val="00A178F2"/>
    <w:rsid w:val="00A55173"/>
    <w:rsid w:val="00A6042C"/>
    <w:rsid w:val="00A65BBB"/>
    <w:rsid w:val="00A667B5"/>
    <w:rsid w:val="00A7011B"/>
    <w:rsid w:val="00A935AB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60FB"/>
    <w:rsid w:val="00B37985"/>
    <w:rsid w:val="00B420E2"/>
    <w:rsid w:val="00B4711B"/>
    <w:rsid w:val="00B56233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C7981"/>
    <w:rsid w:val="00D237ED"/>
    <w:rsid w:val="00D258F5"/>
    <w:rsid w:val="00D272D4"/>
    <w:rsid w:val="00D45A3D"/>
    <w:rsid w:val="00D47EB7"/>
    <w:rsid w:val="00D906C3"/>
    <w:rsid w:val="00D92DAC"/>
    <w:rsid w:val="00DB28EF"/>
    <w:rsid w:val="00DB4835"/>
    <w:rsid w:val="00DC7F56"/>
    <w:rsid w:val="00E23774"/>
    <w:rsid w:val="00E270DE"/>
    <w:rsid w:val="00E358C8"/>
    <w:rsid w:val="00E61F9C"/>
    <w:rsid w:val="00E66E78"/>
    <w:rsid w:val="00E84BBA"/>
    <w:rsid w:val="00E95490"/>
    <w:rsid w:val="00EB6DB3"/>
    <w:rsid w:val="00EC047C"/>
    <w:rsid w:val="00EC2D0A"/>
    <w:rsid w:val="00EF53E0"/>
    <w:rsid w:val="00F05B8C"/>
    <w:rsid w:val="00F06E62"/>
    <w:rsid w:val="00F11338"/>
    <w:rsid w:val="00F12E0F"/>
    <w:rsid w:val="00F25ED3"/>
    <w:rsid w:val="00F378AD"/>
    <w:rsid w:val="00F51BF7"/>
    <w:rsid w:val="00F62CAD"/>
    <w:rsid w:val="00F7033C"/>
    <w:rsid w:val="00F80064"/>
    <w:rsid w:val="00F93A8F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426B-0AC6-4506-87D6-AB4EC08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2</cp:revision>
  <cp:lastPrinted>2020-08-02T12:25:00Z</cp:lastPrinted>
  <dcterms:created xsi:type="dcterms:W3CDTF">2022-09-10T09:38:00Z</dcterms:created>
  <dcterms:modified xsi:type="dcterms:W3CDTF">2022-09-10T09:38:00Z</dcterms:modified>
</cp:coreProperties>
</file>